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81" w14:textId="67C868CD" w:rsidR="008541C7" w:rsidRDefault="008C717C" w:rsidP="003C7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  <w:r w:rsidR="00FA1ED6">
        <w:rPr>
          <w:rFonts w:ascii="Times New Roman" w:hAnsi="Times New Roman" w:cs="Times New Roman"/>
          <w:b/>
          <w:bCs/>
          <w:sz w:val="28"/>
          <w:szCs w:val="28"/>
        </w:rPr>
        <w:t xml:space="preserve">профильной смены «Хореографическое искусство» </w:t>
      </w:r>
      <w:r w:rsidR="003C70ED">
        <w:rPr>
          <w:rFonts w:ascii="Times New Roman" w:hAnsi="Times New Roman" w:cs="Times New Roman"/>
          <w:b/>
          <w:bCs/>
          <w:sz w:val="28"/>
          <w:szCs w:val="28"/>
        </w:rPr>
        <w:t>Центра выявления и поддержки одаренных детей «Гелиос»</w:t>
      </w:r>
    </w:p>
    <w:p w14:paraId="6E9F8D98" w14:textId="77777777" w:rsid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7A1D4BA3" w14:textId="53589911" w:rsidR="009A0631" w:rsidRP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A0631">
        <w:rPr>
          <w:sz w:val="28"/>
          <w:szCs w:val="28"/>
        </w:rPr>
        <w:t xml:space="preserve">К участию в программе </w:t>
      </w:r>
      <w:r w:rsidR="001A1E83" w:rsidRPr="009A0631">
        <w:rPr>
          <w:sz w:val="28"/>
          <w:szCs w:val="28"/>
        </w:rPr>
        <w:t>приглашаются народные</w:t>
      </w:r>
      <w:r w:rsidR="009A2526">
        <w:rPr>
          <w:sz w:val="28"/>
          <w:szCs w:val="28"/>
        </w:rPr>
        <w:t xml:space="preserve"> хоровые</w:t>
      </w:r>
      <w:r w:rsidR="00953DEC">
        <w:rPr>
          <w:sz w:val="28"/>
          <w:szCs w:val="28"/>
        </w:rPr>
        <w:t xml:space="preserve"> </w:t>
      </w:r>
      <w:r w:rsidRPr="009A0631">
        <w:rPr>
          <w:sz w:val="28"/>
          <w:szCs w:val="28"/>
        </w:rPr>
        <w:t>коллективы (в их составе - учащиеся в возрасте от 11 до 17 лет, проживающие в Рязани и Рязанской области), проявившие способности и достигшие высоких результатов в области культуры и искусств.</w:t>
      </w:r>
    </w:p>
    <w:p w14:paraId="750A920F" w14:textId="77777777" w:rsidR="008B4469" w:rsidRDefault="008B4469" w:rsidP="008B4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DDF12A" w14:textId="5B1C42BE" w:rsidR="00CA524B" w:rsidRDefault="00324F61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CA524B">
        <w:rPr>
          <w:b/>
          <w:bCs/>
          <w:color w:val="231F20"/>
          <w:spacing w:val="12"/>
          <w:sz w:val="28"/>
          <w:szCs w:val="28"/>
        </w:rPr>
        <w:t>Необходим</w:t>
      </w:r>
      <w:r w:rsidR="00CA524B">
        <w:rPr>
          <w:b/>
          <w:bCs/>
          <w:color w:val="231F20"/>
          <w:spacing w:val="12"/>
          <w:sz w:val="28"/>
          <w:szCs w:val="28"/>
        </w:rPr>
        <w:t>о предоставить следующие с</w:t>
      </w:r>
      <w:r w:rsidR="00AC7BE8">
        <w:rPr>
          <w:b/>
          <w:bCs/>
          <w:color w:val="231F20"/>
          <w:spacing w:val="12"/>
          <w:sz w:val="28"/>
          <w:szCs w:val="28"/>
        </w:rPr>
        <w:t>ведения:</w:t>
      </w:r>
    </w:p>
    <w:p w14:paraId="19F35011" w14:textId="77777777" w:rsidR="00382B3B" w:rsidRDefault="00382B3B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4C05C216" w14:textId="26535EF0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AC7BE8"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биография коллектива, включающая:</w:t>
      </w:r>
    </w:p>
    <w:p w14:paraId="13F3B3EA" w14:textId="093F0D6B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DD65" w14:textId="2F02608F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</w:t>
      </w:r>
      <w:r w:rsidR="00B934A4" w:rsidRPr="00382B3B">
        <w:rPr>
          <w:rFonts w:ascii="Times New Roman" w:hAnsi="Times New Roman" w:cs="Times New Roman"/>
          <w:sz w:val="28"/>
          <w:szCs w:val="28"/>
        </w:rPr>
        <w:t>олимпиад, полученных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4F887" w14:textId="77777777" w:rsid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ссылку на видео танцевального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FCFA5" w14:textId="77777777" w:rsidR="0062463B" w:rsidRDefault="00382B3B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AC7BE8"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Сканы документов,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4E56FBAD" w14:textId="32071C57" w:rsidR="00877FEC" w:rsidRPr="00F0531A" w:rsidRDefault="00F0531A" w:rsidP="00F0531A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3.</w:t>
      </w:r>
      <w:r w:rsidR="004133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="00877FEC"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F3068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 </w:t>
      </w:r>
      <w:r w:rsidR="00F1611E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 вкладке «для родит</w:t>
      </w:r>
      <w:r w:rsidR="0081742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елей»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19F10DF" w14:textId="77777777" w:rsidR="00877FEC" w:rsidRDefault="00877FEC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4D432" w14:textId="77777777" w:rsidR="00015306" w:rsidRDefault="00CF2C85" w:rsidP="00015306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33EE98F6" w14:textId="32C01669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 w:rsidR="00AC2062">
        <w:rPr>
          <w:rFonts w:ascii="Times New Roman" w:hAnsi="Times New Roman" w:cs="Times New Roman"/>
          <w:sz w:val="28"/>
          <w:szCs w:val="28"/>
        </w:rPr>
        <w:t>по направлению «Искусство</w:t>
      </w:r>
      <w:r w:rsidR="00B14BD3">
        <w:rPr>
          <w:rFonts w:ascii="Times New Roman" w:hAnsi="Times New Roman" w:cs="Times New Roman"/>
          <w:sz w:val="28"/>
          <w:szCs w:val="28"/>
        </w:rPr>
        <w:t xml:space="preserve">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E0E98"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15679"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815679"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6D6A1317" w14:textId="77777777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62C265E" w14:textId="031DD746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FA1ED6">
        <w:rPr>
          <w:rFonts w:ascii="Times New Roman" w:hAnsi="Times New Roman" w:cs="Times New Roman"/>
          <w:b/>
          <w:bCs/>
          <w:sz w:val="28"/>
          <w:szCs w:val="28"/>
        </w:rPr>
        <w:t>11 июля</w:t>
      </w:r>
      <w:r w:rsidR="007710F1"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945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710F1"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7A2DF541" w14:textId="77777777" w:rsidR="00F26444" w:rsidRDefault="00F26444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606DBD87" w14:textId="52B4B91A" w:rsidR="00B14BD3" w:rsidRPr="00E578D3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698B91C1" w14:textId="41DAD273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2A638889" w14:textId="59F539FF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4779A711" w14:textId="43DEAB2D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210B12F7" w14:textId="1F032506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40E354C3" w14:textId="3B7016E0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C379E2B" w14:textId="3310804B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2CBBD5F4" w14:textId="4AB50F6D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3D0BAEB5" w14:textId="1A56F50B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712CBA2A" w14:textId="77777777" w:rsidR="005229A9" w:rsidRPr="00E578D3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7382B5AD" w14:textId="77777777" w:rsidR="003350F0" w:rsidRPr="00E578D3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3EDF424" w14:textId="15A0448D" w:rsidR="003350F0" w:rsidRPr="00E578D3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62@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1CA99B1B" w14:textId="77777777" w:rsidR="00B14BD3" w:rsidRDefault="00B14BD3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0D4F639E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EAB1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B4E80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669D5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7498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9DA61" w14:textId="3D56CD85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FB8C28" w14:textId="77777777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3CE154" w14:textId="77777777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59D24AA" w14:textId="7E0842C3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B0509B">
        <w:rPr>
          <w:rFonts w:ascii="Times New Roman" w:hAnsi="Times New Roman" w:cs="Times New Roman"/>
          <w:b/>
          <w:bCs/>
          <w:sz w:val="28"/>
          <w:szCs w:val="28"/>
        </w:rPr>
        <w:t xml:space="preserve">профильной 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смене</w:t>
      </w:r>
      <w:r w:rsidR="00134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ED6">
        <w:rPr>
          <w:rFonts w:ascii="Times New Roman" w:hAnsi="Times New Roman" w:cs="Times New Roman"/>
          <w:b/>
          <w:bCs/>
          <w:sz w:val="28"/>
          <w:szCs w:val="28"/>
        </w:rPr>
        <w:t xml:space="preserve">«Хореографическое искусство» </w:t>
      </w:r>
      <w:r w:rsidR="00835052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="005934E5">
        <w:rPr>
          <w:rFonts w:ascii="Times New Roman" w:hAnsi="Times New Roman" w:cs="Times New Roman"/>
          <w:b/>
          <w:bCs/>
          <w:sz w:val="28"/>
          <w:szCs w:val="28"/>
        </w:rPr>
        <w:t>а выявления и поддержки одаренных детей «Гелиос»</w:t>
      </w:r>
    </w:p>
    <w:p w14:paraId="68945CB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EB65D02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551ADEDB" w14:textId="17372F93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2E45C31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DB1751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BE65437" w14:textId="313EAB62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E39B6CA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7266A7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7CFB757" w14:textId="343C705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6B96976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320F9A14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B96AC50" w14:textId="7850BFDB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 w:rsidR="007C3C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E5D31A1" w14:textId="77777777" w:rsidR="009E50F3" w:rsidRDefault="009E50F3" w:rsidP="00835052">
      <w:pPr>
        <w:rPr>
          <w:sz w:val="28"/>
          <w:szCs w:val="28"/>
        </w:rPr>
      </w:pPr>
    </w:p>
    <w:p w14:paraId="5845F302" w14:textId="77777777" w:rsidR="009E50F3" w:rsidRDefault="009E50F3" w:rsidP="00835052">
      <w:pPr>
        <w:rPr>
          <w:sz w:val="28"/>
          <w:szCs w:val="28"/>
        </w:rPr>
      </w:pPr>
    </w:p>
    <w:p w14:paraId="0E8887F2" w14:textId="77777777" w:rsidR="009E50F3" w:rsidRDefault="009E50F3" w:rsidP="00835052">
      <w:pPr>
        <w:rPr>
          <w:sz w:val="28"/>
          <w:szCs w:val="28"/>
        </w:rPr>
      </w:pPr>
    </w:p>
    <w:p w14:paraId="26D3F7D4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2CD73A3D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DAF3CBD" w14:textId="77777777" w:rsidR="009E50F3" w:rsidRPr="003C70ED" w:rsidRDefault="009E50F3" w:rsidP="0083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0F3" w:rsidRPr="003C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16A"/>
    <w:multiLevelType w:val="multilevel"/>
    <w:tmpl w:val="82B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15E"/>
    <w:multiLevelType w:val="hybridMultilevel"/>
    <w:tmpl w:val="F656E30A"/>
    <w:lvl w:ilvl="0" w:tplc="307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2B5"/>
    <w:multiLevelType w:val="hybridMultilevel"/>
    <w:tmpl w:val="29366B38"/>
    <w:lvl w:ilvl="0" w:tplc="4AC6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6B8"/>
    <w:multiLevelType w:val="hybridMultilevel"/>
    <w:tmpl w:val="B286323A"/>
    <w:lvl w:ilvl="0" w:tplc="D412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5334"/>
    <w:multiLevelType w:val="hybridMultilevel"/>
    <w:tmpl w:val="3AF05E0C"/>
    <w:lvl w:ilvl="0" w:tplc="BC080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1CF"/>
    <w:multiLevelType w:val="hybridMultilevel"/>
    <w:tmpl w:val="354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631"/>
    <w:multiLevelType w:val="hybridMultilevel"/>
    <w:tmpl w:val="378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4697">
    <w:abstractNumId w:val="3"/>
  </w:num>
  <w:num w:numId="2" w16cid:durableId="430245418">
    <w:abstractNumId w:val="6"/>
  </w:num>
  <w:num w:numId="3" w16cid:durableId="480849594">
    <w:abstractNumId w:val="7"/>
  </w:num>
  <w:num w:numId="4" w16cid:durableId="119570212">
    <w:abstractNumId w:val="4"/>
  </w:num>
  <w:num w:numId="5" w16cid:durableId="833766168">
    <w:abstractNumId w:val="2"/>
  </w:num>
  <w:num w:numId="6" w16cid:durableId="185171062">
    <w:abstractNumId w:val="1"/>
  </w:num>
  <w:num w:numId="7" w16cid:durableId="1504589155">
    <w:abstractNumId w:val="5"/>
  </w:num>
  <w:num w:numId="8" w16cid:durableId="299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015306"/>
    <w:rsid w:val="0005405A"/>
    <w:rsid w:val="000F5F7C"/>
    <w:rsid w:val="00134768"/>
    <w:rsid w:val="0018756A"/>
    <w:rsid w:val="001A1E83"/>
    <w:rsid w:val="001C6A7A"/>
    <w:rsid w:val="00200EBF"/>
    <w:rsid w:val="0022128D"/>
    <w:rsid w:val="00291E8E"/>
    <w:rsid w:val="002B2A29"/>
    <w:rsid w:val="002E0E98"/>
    <w:rsid w:val="00324F61"/>
    <w:rsid w:val="003350F0"/>
    <w:rsid w:val="00362EE6"/>
    <w:rsid w:val="00382B3B"/>
    <w:rsid w:val="003C70ED"/>
    <w:rsid w:val="00413335"/>
    <w:rsid w:val="005229A9"/>
    <w:rsid w:val="00582614"/>
    <w:rsid w:val="005934E5"/>
    <w:rsid w:val="00594560"/>
    <w:rsid w:val="005E00DC"/>
    <w:rsid w:val="0062463B"/>
    <w:rsid w:val="006450E6"/>
    <w:rsid w:val="006B05D8"/>
    <w:rsid w:val="006E4798"/>
    <w:rsid w:val="00735304"/>
    <w:rsid w:val="007710F1"/>
    <w:rsid w:val="007C3C92"/>
    <w:rsid w:val="00815679"/>
    <w:rsid w:val="0081742D"/>
    <w:rsid w:val="00835052"/>
    <w:rsid w:val="008541C7"/>
    <w:rsid w:val="00877FEC"/>
    <w:rsid w:val="008B4469"/>
    <w:rsid w:val="008C717C"/>
    <w:rsid w:val="00953DEC"/>
    <w:rsid w:val="009A0631"/>
    <w:rsid w:val="009A2526"/>
    <w:rsid w:val="009D53BE"/>
    <w:rsid w:val="009E50F3"/>
    <w:rsid w:val="00AC2062"/>
    <w:rsid w:val="00AC7BE8"/>
    <w:rsid w:val="00AF4599"/>
    <w:rsid w:val="00B0509B"/>
    <w:rsid w:val="00B14BD3"/>
    <w:rsid w:val="00B934A4"/>
    <w:rsid w:val="00BA1F2E"/>
    <w:rsid w:val="00BC0B69"/>
    <w:rsid w:val="00C07FBB"/>
    <w:rsid w:val="00C94AB8"/>
    <w:rsid w:val="00CA524B"/>
    <w:rsid w:val="00CF2C85"/>
    <w:rsid w:val="00D171A3"/>
    <w:rsid w:val="00D6237C"/>
    <w:rsid w:val="00DB2E6E"/>
    <w:rsid w:val="00DD231A"/>
    <w:rsid w:val="00E578D3"/>
    <w:rsid w:val="00E635A3"/>
    <w:rsid w:val="00E66DF4"/>
    <w:rsid w:val="00E81A83"/>
    <w:rsid w:val="00F0531A"/>
    <w:rsid w:val="00F1611E"/>
    <w:rsid w:val="00F26444"/>
    <w:rsid w:val="00F30680"/>
    <w:rsid w:val="00F4031D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291"/>
  <w15:chartTrackingRefBased/>
  <w15:docId w15:val="{8A2F9478-977E-448E-A92B-FDE993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C85"/>
    <w:rPr>
      <w:b/>
      <w:bCs/>
    </w:rPr>
  </w:style>
  <w:style w:type="character" w:styleId="a7">
    <w:name w:val="Emphasis"/>
    <w:basedOn w:val="a0"/>
    <w:uiPriority w:val="20"/>
    <w:qFormat/>
    <w:rsid w:val="00CF2C85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D17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67</cp:revision>
  <dcterms:created xsi:type="dcterms:W3CDTF">2022-04-11T07:34:00Z</dcterms:created>
  <dcterms:modified xsi:type="dcterms:W3CDTF">2023-02-21T09:51:00Z</dcterms:modified>
</cp:coreProperties>
</file>